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Comptable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372b, 373a, 373c, 451h, 461d, 543b, 543c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moyens alloués en terme d'équipements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disponibilité de la hiérarchie vécue comme insuffisante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08/05/2026 issue de la FMP Comptable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