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passer des auditions  musicales ou concours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déplacer pour un concert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préparer pour le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les instruments sur scène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entretenir son instrument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participer à la promotion du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enregistrer l'oeuvre musicale en studio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enseigner la pratique instrumentale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18/09/2026 issue de la FMP Musicien instrumentiste (instruments à vent),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